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1AC6B" w14:textId="41720A08" w:rsidR="005163DE" w:rsidRPr="00EC73DF" w:rsidRDefault="00B00131">
      <w:r w:rsidRPr="00B00131">
        <w:t>Supplementary Table 1</w:t>
      </w:r>
      <w:r w:rsidR="001975B2">
        <w:rPr>
          <w:rFonts w:hint="eastAsia"/>
        </w:rPr>
        <w:t>.</w:t>
      </w:r>
      <w:r w:rsidR="00EC73DF">
        <w:rPr>
          <w:rFonts w:hint="eastAsia"/>
        </w:rPr>
        <w:t xml:space="preserve"> </w:t>
      </w:r>
      <w:r w:rsidR="00EC73DF" w:rsidRPr="00EC73DF">
        <w:t>Feature selection via Lasso regression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EC73DF" w14:paraId="5217F2D8" w14:textId="77777777" w:rsidTr="00EC73DF">
        <w:trPr>
          <w:trHeight w:val="330"/>
        </w:trPr>
        <w:tc>
          <w:tcPr>
            <w:tcW w:w="46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ADBDC" w14:textId="140A4282" w:rsidR="00EC73DF" w:rsidRPr="00EC73DF" w:rsidRDefault="00EC73DF" w:rsidP="000C361F">
            <w:pPr>
              <w:pStyle w:val="ParagraphStyle1"/>
              <w:widowControl/>
              <w:rPr>
                <w:rFonts w:ascii="Times New Roman" w:eastAsiaTheme="minorEastAsia" w:hAnsi="Times New Roman" w:cs="Times New Roman"/>
                <w:noProof/>
                <w:color w:val="000000"/>
                <w:sz w:val="19"/>
                <w:szCs w:val="19"/>
              </w:rPr>
            </w:pPr>
            <w:r w:rsidRPr="00EC73DF">
              <w:rPr>
                <w:rFonts w:ascii="Times New Roman" w:eastAsiaTheme="minorEastAsia" w:hAnsi="Times New Roman" w:cs="Times New Roman"/>
                <w:noProof/>
                <w:color w:val="000000"/>
                <w:sz w:val="19"/>
                <w:szCs w:val="19"/>
              </w:rPr>
              <w:t>Clinical features</w:t>
            </w:r>
          </w:p>
        </w:tc>
        <w:tc>
          <w:tcPr>
            <w:tcW w:w="46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16E79" w14:textId="77777777" w:rsidR="00EC73DF" w:rsidRDefault="00EC73DF" w:rsidP="000C361F">
            <w:pPr>
              <w:pStyle w:val="ParagraphStyle1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coeff_lamda</w:t>
            </w:r>
          </w:p>
        </w:tc>
      </w:tr>
      <w:tr w:rsidR="00EC73DF" w14:paraId="2EDCB780" w14:textId="77777777" w:rsidTr="00EC73DF">
        <w:trPr>
          <w:trHeight w:val="330"/>
        </w:trPr>
        <w:tc>
          <w:tcPr>
            <w:tcW w:w="4680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C2EF8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(Intercept)</w:t>
            </w:r>
          </w:p>
        </w:tc>
        <w:tc>
          <w:tcPr>
            <w:tcW w:w="4680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2CC83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-8.3713</w:t>
            </w:r>
          </w:p>
        </w:tc>
      </w:tr>
      <w:tr w:rsidR="00EC73DF" w14:paraId="120A3789" w14:textId="77777777" w:rsidTr="000C361F">
        <w:trPr>
          <w:trHeight w:val="33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87148" w14:textId="7B12FD74" w:rsidR="00EC73DF" w:rsidRPr="00EC73DF" w:rsidRDefault="00EC73DF" w:rsidP="000C361F">
            <w:pPr>
              <w:pStyle w:val="ParagraphStyle2"/>
              <w:widowControl/>
              <w:rPr>
                <w:rFonts w:ascii="Times New Roman" w:eastAsiaTheme="minorEastAsia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A</w:t>
            </w:r>
            <w:r>
              <w:rPr>
                <w:rFonts w:ascii="Times New Roman" w:eastAsiaTheme="minorEastAsia" w:hAnsi="Times New Roman" w:cs="Times New Roman" w:hint="eastAsia"/>
                <w:noProof/>
                <w:color w:val="000000"/>
                <w:sz w:val="19"/>
                <w:szCs w:val="19"/>
              </w:rPr>
              <w:t>ge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EB171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0.0668</w:t>
            </w:r>
          </w:p>
        </w:tc>
      </w:tr>
      <w:tr w:rsidR="00EC73DF" w14:paraId="153E7419" w14:textId="77777777" w:rsidTr="000C361F">
        <w:trPr>
          <w:trHeight w:val="33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1436F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PSA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4C9CD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0</w:t>
            </w:r>
          </w:p>
        </w:tc>
      </w:tr>
      <w:tr w:rsidR="00EC73DF" w14:paraId="0F7170DE" w14:textId="77777777" w:rsidTr="000C361F">
        <w:trPr>
          <w:trHeight w:val="33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8A685" w14:textId="5F81363D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eastAsiaTheme="minorEastAsia" w:hAnsi="Times New Roman" w:cs="Times New Roman" w:hint="eastAsia"/>
                <w:noProof/>
                <w:color w:val="000000"/>
                <w:sz w:val="19"/>
                <w:szCs w:val="19"/>
              </w:rPr>
              <w:t>f</w:t>
            </w: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PSA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90213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0</w:t>
            </w:r>
          </w:p>
        </w:tc>
      </w:tr>
      <w:tr w:rsidR="00EC73DF" w14:paraId="7E580676" w14:textId="77777777" w:rsidTr="000C361F">
        <w:trPr>
          <w:trHeight w:val="34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9F96" w14:textId="60A52275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F</w:t>
            </w:r>
            <w:r>
              <w:rPr>
                <w:rFonts w:ascii="Times New Roman" w:eastAsiaTheme="minorEastAsia" w:hAnsi="Times New Roman" w:cs="Times New Roman" w:hint="eastAsia"/>
                <w:noProof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T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DF40A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0</w:t>
            </w:r>
          </w:p>
        </w:tc>
      </w:tr>
      <w:tr w:rsidR="00EC73DF" w14:paraId="2E720F0A" w14:textId="77777777" w:rsidTr="000C361F">
        <w:trPr>
          <w:trHeight w:val="33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CCD1D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P2PSA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588E9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0</w:t>
            </w:r>
          </w:p>
        </w:tc>
      </w:tr>
      <w:tr w:rsidR="00EC73DF" w14:paraId="5B35DA55" w14:textId="77777777" w:rsidTr="000C361F">
        <w:trPr>
          <w:trHeight w:val="33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7B58B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PV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C7733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0</w:t>
            </w:r>
          </w:p>
        </w:tc>
      </w:tr>
      <w:tr w:rsidR="00EC73DF" w14:paraId="72AF23A7" w14:textId="77777777" w:rsidTr="000C361F">
        <w:trPr>
          <w:trHeight w:val="33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5E3EB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PSAD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57D92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0.2967</w:t>
            </w:r>
          </w:p>
        </w:tc>
      </w:tr>
      <w:tr w:rsidR="00EC73DF" w14:paraId="7C31A641" w14:textId="77777777" w:rsidTr="00EC73DF">
        <w:trPr>
          <w:trHeight w:val="330"/>
        </w:trPr>
        <w:tc>
          <w:tcPr>
            <w:tcW w:w="4680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7A0CC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PHI</w:t>
            </w:r>
          </w:p>
        </w:tc>
        <w:tc>
          <w:tcPr>
            <w:tcW w:w="4680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097F1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0.0341</w:t>
            </w:r>
          </w:p>
        </w:tc>
      </w:tr>
      <w:tr w:rsidR="00EC73DF" w14:paraId="315ECFFF" w14:textId="77777777" w:rsidTr="00EC73DF">
        <w:trPr>
          <w:trHeight w:val="330"/>
        </w:trPr>
        <w:tc>
          <w:tcPr>
            <w:tcW w:w="468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4042D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PHID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0EFDD" w14:textId="77777777" w:rsidR="00EC73DF" w:rsidRDefault="00EC73DF" w:rsidP="000C361F">
            <w:pPr>
              <w:pStyle w:val="ParagraphStyle2"/>
              <w:widowControl/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>0.6987</w:t>
            </w:r>
          </w:p>
        </w:tc>
      </w:tr>
    </w:tbl>
    <w:p w14:paraId="5B12105E" w14:textId="77777777" w:rsidR="00EC73DF" w:rsidRDefault="00EC73DF"/>
    <w:sectPr w:rsidR="00EC73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31AC8" w14:textId="77777777" w:rsidR="00C4196D" w:rsidRDefault="00C4196D" w:rsidP="00EC73DF">
      <w:pPr>
        <w:spacing w:line="240" w:lineRule="auto"/>
      </w:pPr>
      <w:r>
        <w:separator/>
      </w:r>
    </w:p>
  </w:endnote>
  <w:endnote w:type="continuationSeparator" w:id="0">
    <w:p w14:paraId="37134365" w14:textId="77777777" w:rsidR="00C4196D" w:rsidRDefault="00C4196D" w:rsidP="00EC73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495BC" w14:textId="77777777" w:rsidR="00C4196D" w:rsidRDefault="00C4196D" w:rsidP="00EC73DF">
      <w:pPr>
        <w:spacing w:line="240" w:lineRule="auto"/>
      </w:pPr>
      <w:r>
        <w:separator/>
      </w:r>
    </w:p>
  </w:footnote>
  <w:footnote w:type="continuationSeparator" w:id="0">
    <w:p w14:paraId="3FC7E347" w14:textId="77777777" w:rsidR="00C4196D" w:rsidRDefault="00C4196D" w:rsidP="00EC73D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ED"/>
    <w:rsid w:val="001975B2"/>
    <w:rsid w:val="001D6782"/>
    <w:rsid w:val="00442479"/>
    <w:rsid w:val="005163DE"/>
    <w:rsid w:val="00716A60"/>
    <w:rsid w:val="00806EED"/>
    <w:rsid w:val="00B00131"/>
    <w:rsid w:val="00B74A22"/>
    <w:rsid w:val="00BC68C1"/>
    <w:rsid w:val="00C4196D"/>
    <w:rsid w:val="00D30EA2"/>
    <w:rsid w:val="00EC73DF"/>
    <w:rsid w:val="00F37DBA"/>
    <w:rsid w:val="00FD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5C8F6"/>
  <w15:chartTrackingRefBased/>
  <w15:docId w15:val="{8FC6E1AF-333E-4D9F-ACD1-D29F5070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3DF"/>
    <w:pPr>
      <w:widowControl w:val="0"/>
      <w:spacing w:line="36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06EE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6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6EE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EE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6EE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6EE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6EE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6EE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6EE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06EE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06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06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06EE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06EE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06EE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06EE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06EE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06EE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06EE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06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06EE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06EE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06EE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06EE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06EE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06EE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06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06EE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06EE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C73D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C73D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C73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C73DF"/>
    <w:rPr>
      <w:sz w:val="18"/>
      <w:szCs w:val="18"/>
    </w:rPr>
  </w:style>
  <w:style w:type="paragraph" w:customStyle="1" w:styleId="ParagraphStyle1">
    <w:name w:val="ParagraphStyle1"/>
    <w:basedOn w:val="a"/>
    <w:rsid w:val="00EC73DF"/>
    <w:pPr>
      <w:spacing w:line="240" w:lineRule="auto"/>
      <w:jc w:val="center"/>
    </w:pPr>
    <w:rPr>
      <w:rFonts w:ascii="Calibri" w:eastAsia="Times New Roman" w:hAnsi="Calibri" w:cs="Calibri"/>
      <w:sz w:val="22"/>
    </w:rPr>
  </w:style>
  <w:style w:type="paragraph" w:customStyle="1" w:styleId="ParagraphStyle2">
    <w:name w:val="ParagraphStyle2"/>
    <w:basedOn w:val="a"/>
    <w:rsid w:val="00EC73DF"/>
    <w:pPr>
      <w:spacing w:line="240" w:lineRule="auto"/>
      <w:jc w:val="center"/>
    </w:pPr>
    <w:rPr>
      <w:rFonts w:ascii="Calibri" w:eastAsia="Times New Roman" w:hAnsi="Calibri" w:cs="Calibri"/>
      <w:sz w:val="22"/>
    </w:rPr>
  </w:style>
  <w:style w:type="paragraph" w:styleId="af2">
    <w:name w:val="Normal (Web)"/>
    <w:basedOn w:val="a"/>
    <w:uiPriority w:val="99"/>
    <w:semiHidden/>
    <w:unhideWhenUsed/>
    <w:rsid w:val="00EC73DF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168</Characters>
  <Application>Microsoft Office Word</Application>
  <DocSecurity>0</DocSecurity>
  <Lines>28</Lines>
  <Paragraphs>28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yongheng zhou</dc:creator>
  <cp:keywords/>
  <dc:description/>
  <cp:lastModifiedBy>开 梅</cp:lastModifiedBy>
  <cp:revision>4</cp:revision>
  <dcterms:created xsi:type="dcterms:W3CDTF">2025-12-10T03:30:00Z</dcterms:created>
  <dcterms:modified xsi:type="dcterms:W3CDTF">2026-03-05T03:13:00Z</dcterms:modified>
</cp:coreProperties>
</file>